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CC48F" w14:textId="5A58BAAC" w:rsidR="005E7C64" w:rsidRDefault="002579D5" w:rsidP="002579D5">
      <w:pPr>
        <w:jc w:val="left"/>
        <w:rPr>
          <w:rFonts w:ascii="ＭＳ 明朝" w:eastAsia="ＭＳ 明朝" w:hAnsi="ＭＳ 明朝"/>
          <w:sz w:val="18"/>
          <w:szCs w:val="18"/>
        </w:rPr>
      </w:pPr>
      <w:r w:rsidRPr="0087579F">
        <w:rPr>
          <w:rFonts w:ascii="ＭＳ 明朝" w:hAnsi="ＭＳ 明朝" w:hint="eastAsia"/>
          <w:sz w:val="18"/>
          <w:szCs w:val="21"/>
        </w:rPr>
        <w:t>（</w:t>
      </w:r>
      <w:r>
        <w:rPr>
          <w:rFonts w:ascii="ＭＳ 明朝" w:hAnsi="ＭＳ 明朝" w:hint="eastAsia"/>
          <w:sz w:val="18"/>
          <w:szCs w:val="21"/>
        </w:rPr>
        <w:t>金銭管理規程</w:t>
      </w:r>
      <w:r w:rsidRPr="0087579F">
        <w:rPr>
          <w:rFonts w:ascii="ＭＳ 明朝" w:hAnsi="ＭＳ 明朝" w:hint="eastAsia"/>
          <w:sz w:val="18"/>
          <w:szCs w:val="21"/>
        </w:rPr>
        <w:t>第</w:t>
      </w:r>
      <w:r>
        <w:rPr>
          <w:rFonts w:ascii="ＭＳ 明朝" w:hAnsi="ＭＳ 明朝" w:hint="eastAsia"/>
          <w:sz w:val="18"/>
          <w:szCs w:val="21"/>
        </w:rPr>
        <w:t>８</w:t>
      </w:r>
      <w:r w:rsidRPr="0087579F">
        <w:rPr>
          <w:rFonts w:ascii="ＭＳ 明朝" w:hAnsi="ＭＳ 明朝" w:hint="eastAsia"/>
          <w:sz w:val="18"/>
          <w:szCs w:val="21"/>
        </w:rPr>
        <w:t>号</w:t>
      </w:r>
      <w:r>
        <w:rPr>
          <w:rFonts w:ascii="ＭＳ 明朝" w:hAnsi="ＭＳ 明朝" w:hint="eastAsia"/>
          <w:sz w:val="18"/>
          <w:szCs w:val="21"/>
        </w:rPr>
        <w:t>様式</w:t>
      </w:r>
      <w:r w:rsidRPr="0087579F">
        <w:rPr>
          <w:rFonts w:ascii="ＭＳ 明朝" w:hAnsi="ＭＳ 明朝" w:hint="eastAsia"/>
          <w:sz w:val="18"/>
          <w:szCs w:val="21"/>
        </w:rPr>
        <w:t>）</w:t>
      </w:r>
      <w:r w:rsidR="007D2D72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D7283F" wp14:editId="34392DEC">
                <wp:simplePos x="0" y="0"/>
                <wp:positionH relativeFrom="margin">
                  <wp:posOffset>-186055</wp:posOffset>
                </wp:positionH>
                <wp:positionV relativeFrom="paragraph">
                  <wp:posOffset>278765</wp:posOffset>
                </wp:positionV>
                <wp:extent cx="6276975" cy="51244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5124450"/>
                        </a:xfrm>
                        <a:prstGeom prst="roundRect">
                          <a:avLst>
                            <a:gd name="adj" fmla="val 1673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5B68932A" id="角丸四角形 3" o:spid="_x0000_s1026" style="position:absolute;left:0;text-align:left;margin-left:-14.65pt;margin-top:21.95pt;width:494.25pt;height:40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" filled="f" strokecolor="#5a5a5a [2109]" strokeweight="1pt">
                <v:stroke joinstyle="miter"/>
                <w10:wrap anchorx="margin"/>
              </v:roundrect>
            </w:pict>
          </mc:Fallback>
        </mc:AlternateContent>
      </w:r>
    </w:p>
    <w:p w14:paraId="328D59B2" w14:textId="77777777" w:rsidR="007D2D72" w:rsidRPr="00413FF1" w:rsidRDefault="007D2D72" w:rsidP="005E7C64">
      <w:pPr>
        <w:rPr>
          <w:rFonts w:ascii="ＭＳ 明朝" w:eastAsia="ＭＳ 明朝" w:hAnsi="ＭＳ 明朝"/>
          <w:sz w:val="18"/>
          <w:szCs w:val="18"/>
        </w:rPr>
      </w:pPr>
    </w:p>
    <w:p w14:paraId="73B6E0E5" w14:textId="77777777" w:rsidR="00054E75" w:rsidRPr="007D2D72" w:rsidRDefault="00054E75" w:rsidP="005E7C6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金</w:t>
      </w:r>
      <w:r w:rsidR="00E07E4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銭</w:t>
      </w:r>
      <w:r w:rsidR="00E07E4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="00E07E4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受</w:t>
      </w:r>
      <w:r w:rsidR="00E07E4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領</w:t>
      </w:r>
      <w:r w:rsidR="00E07E4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確</w:t>
      </w:r>
      <w:r w:rsidR="00E07E4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認</w:t>
      </w:r>
      <w:r w:rsidR="00E07E4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49DEAC39" w14:textId="77777777" w:rsidR="00054E75" w:rsidRPr="005E7C64" w:rsidRDefault="00054E75">
      <w:pPr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無料低額宿泊所○○○○</w:t>
      </w:r>
    </w:p>
    <w:p w14:paraId="7E81EA6F" w14:textId="77777777" w:rsidR="00054E75" w:rsidRPr="005E7C64" w:rsidRDefault="00054E75">
      <w:pPr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管理責任者　様</w:t>
      </w:r>
    </w:p>
    <w:p w14:paraId="590B9B76" w14:textId="77777777" w:rsidR="00054E75" w:rsidRPr="005E7C64" w:rsidRDefault="00054E75" w:rsidP="005E7C6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D57D084" w14:textId="49A7598B" w:rsidR="005E7C64" w:rsidRPr="005E7C64" w:rsidRDefault="00054E75" w:rsidP="005E7C64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金銭等委託管理契約</w:t>
      </w:r>
      <w:r w:rsidR="005E7C64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44632E" w:rsidRPr="005E7C64">
        <w:rPr>
          <w:rFonts w:ascii="ＭＳ ゴシック" w:eastAsia="ＭＳ ゴシック" w:hAnsi="ＭＳ ゴシック" w:hint="eastAsia"/>
          <w:sz w:val="24"/>
          <w:szCs w:val="24"/>
        </w:rPr>
        <w:t>終了</w:t>
      </w:r>
      <w:r w:rsidR="005E7C64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="002579D5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Pr="005E7C64">
        <w:rPr>
          <w:rFonts w:ascii="ＭＳ ゴシック" w:eastAsia="ＭＳ ゴシック" w:hAnsi="ＭＳ ゴシック" w:hint="eastAsia"/>
          <w:sz w:val="24"/>
          <w:szCs w:val="24"/>
        </w:rPr>
        <w:t>預けていた全ての金銭等を受け取りました。</w:t>
      </w:r>
      <w:r w:rsidR="005E7C64">
        <w:rPr>
          <w:rFonts w:ascii="ＭＳ ゴシック" w:eastAsia="ＭＳ ゴシック" w:hAnsi="ＭＳ ゴシック" w:hint="eastAsia"/>
          <w:sz w:val="24"/>
          <w:szCs w:val="24"/>
        </w:rPr>
        <w:t>この</w:t>
      </w:r>
      <w:r w:rsidRPr="005E7C64">
        <w:rPr>
          <w:rFonts w:ascii="ＭＳ ゴシック" w:eastAsia="ＭＳ ゴシック" w:hAnsi="ＭＳ ゴシック" w:hint="eastAsia"/>
          <w:sz w:val="24"/>
          <w:szCs w:val="24"/>
        </w:rPr>
        <w:t>契約に係る債権債務がないことを</w:t>
      </w:r>
      <w:r w:rsidR="0044632E" w:rsidRPr="005E7C64">
        <w:rPr>
          <w:rFonts w:ascii="ＭＳ ゴシック" w:eastAsia="ＭＳ ゴシック" w:hAnsi="ＭＳ ゴシック" w:hint="eastAsia"/>
          <w:sz w:val="24"/>
          <w:szCs w:val="24"/>
        </w:rPr>
        <w:t>確認します。</w:t>
      </w:r>
    </w:p>
    <w:p w14:paraId="1CE718D8" w14:textId="77777777" w:rsidR="005E7C64" w:rsidRPr="005E7C64" w:rsidRDefault="005E7C64" w:rsidP="00D16EF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8B0D57B" w14:textId="1FE7CB9A" w:rsidR="005E7C64" w:rsidRDefault="00D16EF4" w:rsidP="00D16EF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【 </w:t>
      </w:r>
      <w:r w:rsidR="005E7C64" w:rsidRPr="005E7C64">
        <w:rPr>
          <w:rFonts w:ascii="ＭＳ ゴシック" w:eastAsia="ＭＳ ゴシック" w:hAnsi="ＭＳ ゴシック" w:hint="eastAsia"/>
          <w:sz w:val="24"/>
          <w:szCs w:val="24"/>
        </w:rPr>
        <w:t>受け取った</w:t>
      </w:r>
      <w:r w:rsidR="005E7C64">
        <w:rPr>
          <w:rFonts w:ascii="ＭＳ ゴシック" w:eastAsia="ＭＳ ゴシック" w:hAnsi="ＭＳ ゴシック" w:hint="eastAsia"/>
          <w:sz w:val="24"/>
          <w:szCs w:val="24"/>
        </w:rPr>
        <w:t>金品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>】</w:t>
      </w:r>
    </w:p>
    <w:p w14:paraId="5CDFC579" w14:textId="3D9ABF9F" w:rsidR="00062D2A" w:rsidRDefault="005E7C64" w:rsidP="00062D2A">
      <w:pPr>
        <w:ind w:left="324" w:hangingChars="135" w:hanging="324"/>
        <w:rPr>
          <w:rFonts w:ascii="ＭＳ ゴシック" w:eastAsia="ＭＳ ゴシック" w:hAnsi="ＭＳ ゴシック"/>
          <w:szCs w:val="21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　・預貯金口座</w:t>
      </w:r>
      <w:r w:rsidR="00062D2A" w:rsidRPr="00EF069C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74B5FD44" w14:textId="77777777" w:rsidR="00062D2A" w:rsidRDefault="00062D2A" w:rsidP="00062D2A">
      <w:pPr>
        <w:ind w:left="283" w:hangingChars="135" w:hanging="283"/>
        <w:rPr>
          <w:rFonts w:ascii="ＭＳ ゴシック" w:eastAsia="ＭＳ ゴシック" w:hAnsi="ＭＳ ゴシック"/>
          <w:szCs w:val="21"/>
        </w:rPr>
      </w:pPr>
    </w:p>
    <w:p w14:paraId="50074C64" w14:textId="66895550" w:rsidR="00062D2A" w:rsidRPr="009202AC" w:rsidRDefault="00062D2A" w:rsidP="00062D2A">
      <w:pPr>
        <w:ind w:right="-428" w:firstLineChars="270" w:firstLine="567"/>
        <w:rPr>
          <w:rFonts w:ascii="ＭＳ ゴシック" w:eastAsia="ＭＳ ゴシック" w:hAnsi="ＭＳ ゴシック"/>
          <w:szCs w:val="21"/>
          <w:u w:val="single"/>
        </w:rPr>
      </w:pPr>
      <w:r w:rsidRPr="004133CC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4133CC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4133CC">
        <w:rPr>
          <w:rFonts w:ascii="ＭＳ ゴシック" w:eastAsia="ＭＳ ゴシック" w:hAnsi="ＭＳ ゴシック" w:hint="eastAsia"/>
          <w:szCs w:val="21"/>
          <w:u w:val="single"/>
        </w:rPr>
        <w:t xml:space="preserve">銀行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支店　</w:t>
      </w:r>
      <w:r w:rsidRPr="004133CC">
        <w:rPr>
          <w:rFonts w:ascii="ＭＳ ゴシック" w:eastAsia="ＭＳ ゴシック" w:hAnsi="ＭＳ ゴシック" w:hint="eastAsia"/>
          <w:szCs w:val="21"/>
          <w:u w:val="single"/>
        </w:rPr>
        <w:t>普通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口座　　口座番号　　　　　　名義　　　　　　</w:t>
      </w:r>
    </w:p>
    <w:p w14:paraId="430A777D" w14:textId="04B0B21F" w:rsidR="00062D2A" w:rsidRDefault="00062D2A" w:rsidP="00062D2A">
      <w:pPr>
        <w:ind w:firstLineChars="270" w:firstLine="486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口座残高　　　　　　　　　　円（</w:t>
      </w:r>
      <w:r w:rsidR="002579D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2579D5">
        <w:rPr>
          <w:rFonts w:ascii="ＭＳ ゴシック" w:eastAsia="ＭＳ ゴシック" w:hAnsi="ＭＳ ゴシック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年　　　月　　　日時点）</w:t>
      </w:r>
    </w:p>
    <w:p w14:paraId="0396C41D" w14:textId="1BDCC20B" w:rsidR="00062D2A" w:rsidRPr="009202AC" w:rsidRDefault="00062D2A" w:rsidP="00062D2A">
      <w:pPr>
        <w:ind w:firstLineChars="270" w:firstLine="486"/>
        <w:rPr>
          <w:rFonts w:ascii="ＭＳ ゴシック" w:eastAsia="ＭＳ ゴシック" w:hAnsi="ＭＳ ゴシック"/>
          <w:sz w:val="18"/>
          <w:szCs w:val="18"/>
        </w:rPr>
      </w:pPr>
      <w:r w:rsidRPr="004133CC">
        <w:rPr>
          <w:rFonts w:ascii="ＭＳ ゴシック" w:eastAsia="ＭＳ ゴシック" w:hAnsi="ＭＳ ゴシック" w:hint="eastAsia"/>
          <w:sz w:val="18"/>
          <w:szCs w:val="18"/>
        </w:rPr>
        <w:t>預貯金通帳</w:t>
      </w:r>
      <w:r w:rsidR="0029670D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29670D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4133CC">
        <w:rPr>
          <w:rFonts w:ascii="ＭＳ ゴシック" w:eastAsia="ＭＳ ゴシック" w:hAnsi="ＭＳ ゴシック" w:hint="eastAsia"/>
          <w:sz w:val="18"/>
          <w:szCs w:val="18"/>
        </w:rPr>
        <w:t>キャッシュカード</w:t>
      </w:r>
      <w:r w:rsidR="0029670D">
        <w:rPr>
          <w:rFonts w:ascii="ＭＳ ゴシック" w:eastAsia="ＭＳ ゴシック" w:hAnsi="ＭＳ ゴシック" w:hint="eastAsia"/>
          <w:sz w:val="18"/>
          <w:szCs w:val="18"/>
        </w:rPr>
        <w:t xml:space="preserve"> ・ 届出印 </w:t>
      </w:r>
      <w:r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29670D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4133CC">
        <w:rPr>
          <w:rFonts w:ascii="ＭＳ ゴシック" w:eastAsia="ＭＳ ゴシック" w:hAnsi="ＭＳ ゴシック" w:hint="eastAsia"/>
          <w:sz w:val="18"/>
          <w:szCs w:val="18"/>
        </w:rPr>
        <w:t xml:space="preserve">（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</w:t>
      </w:r>
      <w:r w:rsidRPr="004133CC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29670D">
        <w:rPr>
          <w:rFonts w:ascii="ＭＳ ゴシック" w:eastAsia="ＭＳ ゴシック" w:hAnsi="ＭＳ ゴシック" w:hint="eastAsia"/>
          <w:sz w:val="18"/>
          <w:szCs w:val="18"/>
        </w:rPr>
        <w:t xml:space="preserve">・ </w:t>
      </w:r>
      <w:r w:rsidR="0029670D" w:rsidRPr="004133CC">
        <w:rPr>
          <w:rFonts w:ascii="ＭＳ ゴシック" w:eastAsia="ＭＳ ゴシック" w:hAnsi="ＭＳ ゴシック" w:hint="eastAsia"/>
          <w:sz w:val="18"/>
          <w:szCs w:val="18"/>
        </w:rPr>
        <w:t xml:space="preserve">（　</w:t>
      </w:r>
      <w:r w:rsidR="0029670D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</w:t>
      </w:r>
      <w:r w:rsidR="0029670D" w:rsidRPr="004133CC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1DEB1A19" w14:textId="06FDC1FA" w:rsidR="007D2D72" w:rsidRPr="00062D2A" w:rsidRDefault="007D2D72" w:rsidP="0008160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F54E1A2" w14:textId="77777777" w:rsidR="005E7C64" w:rsidRDefault="005E7C64" w:rsidP="0029670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　・金銭（現金）　　　　　　　　円</w:t>
      </w:r>
    </w:p>
    <w:p w14:paraId="5660F8AA" w14:textId="77777777" w:rsidR="007D2D72" w:rsidRPr="00D16EF4" w:rsidRDefault="007D2D72" w:rsidP="00D16EF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F5643A1" w14:textId="1628CA53" w:rsidR="0029670D" w:rsidRPr="005E7C64" w:rsidRDefault="00D16EF4" w:rsidP="0029670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・その他</w:t>
      </w:r>
      <w:r w:rsidR="0029670D">
        <w:rPr>
          <w:rFonts w:ascii="ＭＳ ゴシック" w:eastAsia="ＭＳ ゴシック" w:hAnsi="ＭＳ ゴシック" w:hint="eastAsia"/>
          <w:sz w:val="24"/>
          <w:szCs w:val="24"/>
        </w:rPr>
        <w:t>（　　　　　　　　　　　　　　　　　　　　）</w:t>
      </w:r>
    </w:p>
    <w:p w14:paraId="1AA2327D" w14:textId="7153195C" w:rsidR="005E7C64" w:rsidRPr="005E7C64" w:rsidRDefault="005E7C64" w:rsidP="005E7C6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5B77A10D" w14:textId="77777777" w:rsidR="005E7C64" w:rsidRPr="005E7C64" w:rsidRDefault="005E7C64" w:rsidP="005E7C64">
      <w:pPr>
        <w:rPr>
          <w:rFonts w:ascii="ＭＳ ゴシック" w:eastAsia="ＭＳ ゴシック" w:hAnsi="ＭＳ ゴシック"/>
          <w:sz w:val="24"/>
          <w:szCs w:val="24"/>
        </w:rPr>
      </w:pPr>
    </w:p>
    <w:p w14:paraId="176A600B" w14:textId="74DF4AD3" w:rsidR="00054E75" w:rsidRPr="005E7C64" w:rsidRDefault="005E7C64" w:rsidP="003864F5">
      <w:pPr>
        <w:wordWrap w:val="0"/>
        <w:ind w:firstLineChars="1772" w:firstLine="4253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入居者                       </w:t>
      </w:r>
      <w:r w:rsidR="003864F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bookmarkStart w:id="0" w:name="_GoBack"/>
      <w:bookmarkEnd w:id="0"/>
    </w:p>
    <w:sectPr w:rsidR="00054E75" w:rsidRPr="005E7C64" w:rsidSect="007D2D72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F937D" w14:textId="77777777" w:rsidR="00242948" w:rsidRDefault="00242948" w:rsidP="003441E3">
      <w:r>
        <w:separator/>
      </w:r>
    </w:p>
  </w:endnote>
  <w:endnote w:type="continuationSeparator" w:id="0">
    <w:p w14:paraId="79887255" w14:textId="77777777" w:rsidR="00242948" w:rsidRDefault="00242948" w:rsidP="0034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Arial Unicode MS"/>
    <w:charset w:val="80"/>
    <w:family w:val="roman"/>
    <w:pitch w:val="variable"/>
    <w:sig w:usb0="00000000" w:usb1="08070000" w:usb2="00000010" w:usb3="00000000" w:csb0="008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Arial Unicode MS"/>
    <w:charset w:val="80"/>
    <w:family w:val="modern"/>
    <w:pitch w:val="variable"/>
    <w:sig w:usb0="00000000" w:usb1="08070000" w:usb2="00000010" w:usb3="00000000" w:csb0="008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1E8AC" w14:textId="77777777" w:rsidR="00242948" w:rsidRDefault="00242948" w:rsidP="003441E3">
      <w:r>
        <w:separator/>
      </w:r>
    </w:p>
  </w:footnote>
  <w:footnote w:type="continuationSeparator" w:id="0">
    <w:p w14:paraId="47DE9008" w14:textId="77777777" w:rsidR="00242948" w:rsidRDefault="00242948" w:rsidP="00344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75"/>
    <w:rsid w:val="00054E75"/>
    <w:rsid w:val="00062D2A"/>
    <w:rsid w:val="00081606"/>
    <w:rsid w:val="001712E6"/>
    <w:rsid w:val="001C3918"/>
    <w:rsid w:val="001C7EBE"/>
    <w:rsid w:val="001D0E5D"/>
    <w:rsid w:val="00242948"/>
    <w:rsid w:val="002579D5"/>
    <w:rsid w:val="0029670D"/>
    <w:rsid w:val="003441E3"/>
    <w:rsid w:val="003864F5"/>
    <w:rsid w:val="00413FF1"/>
    <w:rsid w:val="0044632E"/>
    <w:rsid w:val="004973A5"/>
    <w:rsid w:val="005B73B6"/>
    <w:rsid w:val="005E7C64"/>
    <w:rsid w:val="00647F1E"/>
    <w:rsid w:val="006B60AF"/>
    <w:rsid w:val="006C1B57"/>
    <w:rsid w:val="007D2D72"/>
    <w:rsid w:val="007D4E3D"/>
    <w:rsid w:val="00841537"/>
    <w:rsid w:val="00856FF9"/>
    <w:rsid w:val="00895CE6"/>
    <w:rsid w:val="008E5A39"/>
    <w:rsid w:val="00957505"/>
    <w:rsid w:val="009C4CFA"/>
    <w:rsid w:val="00A1462B"/>
    <w:rsid w:val="00A617A7"/>
    <w:rsid w:val="00B337A1"/>
    <w:rsid w:val="00B63E0E"/>
    <w:rsid w:val="00B717AE"/>
    <w:rsid w:val="00B75904"/>
    <w:rsid w:val="00C56CDA"/>
    <w:rsid w:val="00C57F6C"/>
    <w:rsid w:val="00CE5F33"/>
    <w:rsid w:val="00D16EF4"/>
    <w:rsid w:val="00E07E49"/>
    <w:rsid w:val="00E753E5"/>
    <w:rsid w:val="00E761F6"/>
    <w:rsid w:val="00ED0A82"/>
    <w:rsid w:val="00FC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1F88E4"/>
  <w15:chartTrackingRefBased/>
  <w15:docId w15:val="{E53539CD-A4F5-47DC-AB4E-6BF2B9DF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1E3"/>
  </w:style>
  <w:style w:type="paragraph" w:styleId="a5">
    <w:name w:val="footer"/>
    <w:basedOn w:val="a"/>
    <w:link w:val="a6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1E3"/>
  </w:style>
  <w:style w:type="character" w:styleId="a7">
    <w:name w:val="annotation reference"/>
    <w:basedOn w:val="a0"/>
    <w:uiPriority w:val="99"/>
    <w:semiHidden/>
    <w:unhideWhenUsed/>
    <w:rsid w:val="00647F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47F1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47F1E"/>
  </w:style>
  <w:style w:type="paragraph" w:styleId="aa">
    <w:name w:val="annotation subject"/>
    <w:basedOn w:val="a8"/>
    <w:next w:val="a8"/>
    <w:link w:val="ab"/>
    <w:uiPriority w:val="99"/>
    <w:semiHidden/>
    <w:unhideWhenUsed/>
    <w:rsid w:val="00647F1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47F1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47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7F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hogo-sys0012</cp:lastModifiedBy>
  <cp:revision>6</cp:revision>
  <cp:lastPrinted>2020-04-28T08:14:00Z</cp:lastPrinted>
  <dcterms:created xsi:type="dcterms:W3CDTF">2020-03-02T04:39:00Z</dcterms:created>
  <dcterms:modified xsi:type="dcterms:W3CDTF">2021-03-12T08:34:00Z</dcterms:modified>
</cp:coreProperties>
</file>